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2EB" w14:textId="4BA656B8" w:rsidR="00A32EF6" w:rsidRDefault="00B461E0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E0">
        <w:rPr>
          <w:rFonts w:ascii="Calibri" w:eastAsia="Times New Roman" w:hAnsi="Calibri" w:cs="Times New Roman"/>
          <w:noProof/>
        </w:rPr>
        <w:drawing>
          <wp:inline distT="0" distB="0" distL="0" distR="0" wp14:anchorId="4759B612" wp14:editId="57AAB996">
            <wp:extent cx="695325" cy="733425"/>
            <wp:effectExtent l="0" t="0" r="9525" b="9525"/>
            <wp:docPr id="1" name="Рисунок 2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B461E0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1E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68B1998B" w:rsidR="00726B57" w:rsidRPr="00B461E0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1E0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B461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1E0">
        <w:rPr>
          <w:rFonts w:ascii="Times New Roman" w:hAnsi="Times New Roman" w:cs="Times New Roman"/>
          <w:bCs/>
          <w:sz w:val="28"/>
          <w:szCs w:val="28"/>
        </w:rPr>
        <w:t>15.12.2022</w:t>
      </w:r>
      <w:r w:rsidR="008C57E2" w:rsidRPr="00B461E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B461E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№</w:t>
      </w:r>
      <w:r w:rsidR="008C57E2" w:rsidRPr="00B461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1E0">
        <w:rPr>
          <w:rFonts w:ascii="Times New Roman" w:hAnsi="Times New Roman" w:cs="Times New Roman"/>
          <w:bCs/>
          <w:sz w:val="28"/>
          <w:szCs w:val="28"/>
        </w:rPr>
        <w:t>116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620BE9C7" w:rsidR="00726B57" w:rsidRDefault="00F010DB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BD09E8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Упорненского сельского поселения Павловского района от 11 ноября 2021 года № 88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E17F6C">
        <w:rPr>
          <w:rFonts w:ascii="Times New Roman" w:hAnsi="Times New Roman" w:cs="Times New Roman"/>
          <w:b/>
          <w:sz w:val="28"/>
          <w:szCs w:val="28"/>
        </w:rPr>
        <w:t>2022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 w:rsidR="00BD09E8">
        <w:rPr>
          <w:rFonts w:ascii="Times New Roman" w:hAnsi="Times New Roman" w:cs="Times New Roman"/>
          <w:b/>
          <w:sz w:val="28"/>
          <w:szCs w:val="28"/>
        </w:rPr>
        <w:t>»</w:t>
      </w:r>
    </w:p>
    <w:p w14:paraId="7AD8E2F3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771F8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C344E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F3588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01567CB" w14:textId="35CC4818" w:rsidR="00726B57" w:rsidRPr="00BD09E8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Pr="00BD09E8">
        <w:rPr>
          <w:rFonts w:ascii="Times New Roman" w:hAnsi="Times New Roman" w:cs="Times New Roman"/>
          <w:sz w:val="28"/>
          <w:szCs w:val="28"/>
        </w:rPr>
        <w:t xml:space="preserve">. </w:t>
      </w:r>
      <w:r w:rsidR="00BD09E8" w:rsidRPr="00BD09E8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Упорненского сельского поселения Павловского района от 11 ноября 2021 года № 88 «Об утверждении ведомственной целевой программы Упорненского сельского поселения Павловского района «Подготовка и проведение на территории Упорненского сельского поселения Павловского района мероприятий, посвященных юбилейным и праздничным датам в 2022 году»»</w:t>
      </w:r>
      <w:r w:rsidR="00BD09E8">
        <w:rPr>
          <w:rFonts w:ascii="Times New Roman" w:hAnsi="Times New Roman" w:cs="Times New Roman"/>
          <w:sz w:val="28"/>
          <w:szCs w:val="28"/>
        </w:rPr>
        <w:t>, изложив приложение к постановлению в новой редакции.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//: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F29253" w14:textId="18771A8E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247DE3">
        <w:rPr>
          <w:rFonts w:ascii="Times New Roman" w:hAnsi="Times New Roman" w:cs="Times New Roman"/>
          <w:sz w:val="28"/>
          <w:szCs w:val="28"/>
        </w:rPr>
        <w:t xml:space="preserve"> </w:t>
      </w:r>
      <w:r w:rsidR="003F51C2">
        <w:rPr>
          <w:rFonts w:ascii="Times New Roman" w:hAnsi="Times New Roman" w:cs="Times New Roman"/>
          <w:sz w:val="28"/>
          <w:szCs w:val="28"/>
        </w:rPr>
        <w:t>0</w:t>
      </w:r>
      <w:r w:rsidR="00247DE3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 w:rsidR="00247D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4591">
        <w:rPr>
          <w:rFonts w:ascii="Times New Roman" w:hAnsi="Times New Roman" w:cs="Times New Roman"/>
          <w:sz w:val="28"/>
          <w:szCs w:val="28"/>
        </w:rPr>
        <w:t>.</w:t>
      </w:r>
    </w:p>
    <w:p w14:paraId="0DE46CB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B9E5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7777777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А.В.Браславец</w:t>
            </w:r>
          </w:p>
          <w:p w14:paraId="0296A263" w14:textId="77777777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7E06097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92636" w14:textId="77777777" w:rsidR="00657B97" w:rsidRDefault="00657B97" w:rsidP="0065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354BE539" w14:textId="77777777" w:rsidR="00657B97" w:rsidRDefault="00657B97" w:rsidP="0065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Упорненского сельского поселения Павловского района</w:t>
            </w:r>
          </w:p>
          <w:p w14:paraId="25E67CA4" w14:textId="0B924812" w:rsidR="003C77A8" w:rsidRDefault="00657B97" w:rsidP="0065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61E0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461E0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14:paraId="16486CC2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4E480265" w:rsidR="00697310" w:rsidRDefault="00657B97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 w14:textId="5BE70A84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64927E64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6510C"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10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657B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1F997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06582995" w14:textId="0E0DD194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1448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067D127C" w14:textId="511CBD60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E17F6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>кого района (далее- Упорненское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E4A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5D2281DF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47B" w14:textId="77777777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России; Новому году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674B2374" w:rsidR="00647804" w:rsidRPr="00F010DB" w:rsidRDefault="00E17F6C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D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47804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804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5AB905C9" w:rsidR="00647804" w:rsidRPr="00F010DB" w:rsidRDefault="00872ADD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3C77A8" w:rsidRPr="00F010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47804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бюджет </w:t>
            </w:r>
            <w:r w:rsidR="00C0621A" w:rsidRPr="00F010DB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647804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697310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647804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590F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 мероприятий</w:t>
            </w:r>
          </w:p>
          <w:p w14:paraId="40F75710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77777777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26AD8058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06F4B638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22566D2B" w:rsidR="00730FE9" w:rsidRPr="00730FE9" w:rsidRDefault="00AF12E6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6C2B5487" w:rsidR="003C77A8" w:rsidRPr="00730FE9" w:rsidRDefault="00AF12E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6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16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7F6C" w:rsidRPr="007C7768" w14:paraId="1D087374" w14:textId="77777777" w:rsidTr="00517270">
        <w:tc>
          <w:tcPr>
            <w:tcW w:w="0" w:type="auto"/>
          </w:tcPr>
          <w:p w14:paraId="65AAEF1B" w14:textId="77777777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3D597058" w14:textId="0E97714C" w:rsidR="00E17F6C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3C921" w14:textId="519E45EF" w:rsidR="00E17F6C" w:rsidRPr="009A6749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мороженного</w:t>
            </w:r>
          </w:p>
        </w:tc>
        <w:tc>
          <w:tcPr>
            <w:tcW w:w="2211" w:type="dxa"/>
          </w:tcPr>
          <w:p w14:paraId="4B67ED86" w14:textId="2B3F721F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D101527" w14:textId="1C471A9A" w:rsidR="00E17F6C" w:rsidRDefault="00AA09C7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D0506" w:rsidRPr="007C7768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2C2C9662" w:rsidR="00FD0506" w:rsidRDefault="00AA09C7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AC1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393BAADA" w:rsidR="00730FE9" w:rsidRPr="00730FE9" w:rsidRDefault="00872ADD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57F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6851EB5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DC87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70C033A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18897C6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6D758DC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(∑I)/(∑Max), где:</w:t>
      </w:r>
    </w:p>
    <w:p w14:paraId="51CDAEE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5ABC1EB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∑Max-сумма максимальных значений условных индексов по всем показателям.</w:t>
      </w:r>
    </w:p>
    <w:p w14:paraId="7DF47A1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26FDF75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7805A23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0B2DC06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753AD2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CA6D95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«удовлетворительно» – при 0,50 ≤ КЭП &lt; 0,75;</w:t>
      </w:r>
    </w:p>
    <w:p w14:paraId="57EBC3E1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&lt; 0,50.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B461E0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46FF" w14:textId="77777777" w:rsidR="00702E37" w:rsidRDefault="00702E37" w:rsidP="00F055CA">
      <w:pPr>
        <w:spacing w:after="0" w:line="240" w:lineRule="auto"/>
      </w:pPr>
      <w:r>
        <w:separator/>
      </w:r>
    </w:p>
  </w:endnote>
  <w:endnote w:type="continuationSeparator" w:id="0">
    <w:p w14:paraId="5BD1BCC2" w14:textId="77777777" w:rsidR="00702E37" w:rsidRDefault="00702E37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F644" w14:textId="77777777" w:rsidR="00702E37" w:rsidRDefault="00702E37" w:rsidP="00F055CA">
      <w:pPr>
        <w:spacing w:after="0" w:line="240" w:lineRule="auto"/>
      </w:pPr>
      <w:r>
        <w:separator/>
      </w:r>
    </w:p>
  </w:footnote>
  <w:footnote w:type="continuationSeparator" w:id="0">
    <w:p w14:paraId="24D645C4" w14:textId="77777777" w:rsidR="00702E37" w:rsidRDefault="00702E37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1931"/>
    </w:sdtPr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B1326"/>
    <w:rsid w:val="000D49FE"/>
    <w:rsid w:val="0015480E"/>
    <w:rsid w:val="001607B1"/>
    <w:rsid w:val="001A1F42"/>
    <w:rsid w:val="001B12B7"/>
    <w:rsid w:val="001D23DC"/>
    <w:rsid w:val="00243072"/>
    <w:rsid w:val="00247DE3"/>
    <w:rsid w:val="002A44F7"/>
    <w:rsid w:val="002C3940"/>
    <w:rsid w:val="002F597A"/>
    <w:rsid w:val="002F6D60"/>
    <w:rsid w:val="002F6F4D"/>
    <w:rsid w:val="00332E92"/>
    <w:rsid w:val="00347285"/>
    <w:rsid w:val="003742D8"/>
    <w:rsid w:val="00394A7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55F3C"/>
    <w:rsid w:val="0047215A"/>
    <w:rsid w:val="004758F7"/>
    <w:rsid w:val="004B5C75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16E8A"/>
    <w:rsid w:val="00636B51"/>
    <w:rsid w:val="00647804"/>
    <w:rsid w:val="00657B97"/>
    <w:rsid w:val="00697310"/>
    <w:rsid w:val="00702E37"/>
    <w:rsid w:val="007231E4"/>
    <w:rsid w:val="00726B57"/>
    <w:rsid w:val="00730FE9"/>
    <w:rsid w:val="00744236"/>
    <w:rsid w:val="00791125"/>
    <w:rsid w:val="00793253"/>
    <w:rsid w:val="00794BC6"/>
    <w:rsid w:val="007C586E"/>
    <w:rsid w:val="007C7768"/>
    <w:rsid w:val="008315C5"/>
    <w:rsid w:val="0083313D"/>
    <w:rsid w:val="00872ADD"/>
    <w:rsid w:val="008A1E15"/>
    <w:rsid w:val="008B33B6"/>
    <w:rsid w:val="008B62B6"/>
    <w:rsid w:val="008C57E2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72087"/>
    <w:rsid w:val="00AA09C7"/>
    <w:rsid w:val="00AA298A"/>
    <w:rsid w:val="00AC16CF"/>
    <w:rsid w:val="00AC5F48"/>
    <w:rsid w:val="00AD4785"/>
    <w:rsid w:val="00AE314F"/>
    <w:rsid w:val="00AF12E6"/>
    <w:rsid w:val="00B27A89"/>
    <w:rsid w:val="00B35EDA"/>
    <w:rsid w:val="00B461E0"/>
    <w:rsid w:val="00B6510C"/>
    <w:rsid w:val="00BC6941"/>
    <w:rsid w:val="00BC77E3"/>
    <w:rsid w:val="00BD01EF"/>
    <w:rsid w:val="00BD09E8"/>
    <w:rsid w:val="00BD4735"/>
    <w:rsid w:val="00BE1F03"/>
    <w:rsid w:val="00C0621A"/>
    <w:rsid w:val="00C17EE0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836E9"/>
    <w:rsid w:val="00DF0766"/>
    <w:rsid w:val="00E17F6C"/>
    <w:rsid w:val="00E36E81"/>
    <w:rsid w:val="00E65A39"/>
    <w:rsid w:val="00EC6C1F"/>
    <w:rsid w:val="00F010DB"/>
    <w:rsid w:val="00F055CA"/>
    <w:rsid w:val="00F30849"/>
    <w:rsid w:val="00F610E5"/>
    <w:rsid w:val="00F6523A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41</cp:revision>
  <cp:lastPrinted>2022-12-16T11:02:00Z</cp:lastPrinted>
  <dcterms:created xsi:type="dcterms:W3CDTF">2016-05-30T13:06:00Z</dcterms:created>
  <dcterms:modified xsi:type="dcterms:W3CDTF">2022-12-16T11:03:00Z</dcterms:modified>
</cp:coreProperties>
</file>